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微信图片_20181219175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2191756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D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小样儿</dc:creator>
  <cp:lastModifiedBy>小样儿</cp:lastModifiedBy>
  <dcterms:modified xsi:type="dcterms:W3CDTF">2018-12-19T09:58:19Z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