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AB316B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57800" cy="7010400"/>
            <wp:effectExtent l="19050" t="0" r="0" b="0"/>
            <wp:docPr id="1" name="图片 1" descr="C:\Users\Administrator.WINMICR-B0NQD9C\Desktop\网拍\新建文件夹 (2)\微信图片_20200507105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WINMICR-B0NQD9C\Desktop\网拍\新建文件夹 (2)\微信图片_202005071054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B316B"/>
    <w:rsid w:val="00D31D50"/>
    <w:rsid w:val="00ED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316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B316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2020-05-07T08:10:00Z</dcterms:modified>
</cp:coreProperties>
</file>